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28" w:rsidRPr="002B6228" w:rsidRDefault="002B6228" w:rsidP="002B6228">
      <w:r w:rsidRPr="002B6228">
        <w:t>Генеральному директору</w:t>
      </w:r>
      <w:r w:rsidRPr="002B6228">
        <w:br/>
        <w:t>                                                                                                                ООО «Сигма»</w:t>
      </w:r>
      <w:r w:rsidRPr="002B6228">
        <w:br/>
        <w:t>                                                                                                                Румянцеву В.П.</w:t>
      </w:r>
      <w:r w:rsidRPr="002B6228">
        <w:br/>
        <w:t>                                                                                                                от переводчика</w:t>
      </w:r>
      <w:r w:rsidRPr="002B6228">
        <w:br/>
        <w:t>                                                                                                                отдела переводов</w:t>
      </w:r>
      <w:r w:rsidRPr="002B6228">
        <w:br/>
        <w:t xml:space="preserve">                                                                                                                </w:t>
      </w:r>
      <w:proofErr w:type="spellStart"/>
      <w:r w:rsidRPr="002B6228">
        <w:t>Стрельцовой</w:t>
      </w:r>
      <w:proofErr w:type="spellEnd"/>
      <w:r w:rsidRPr="002B6228">
        <w:t> Е.А.</w:t>
      </w:r>
    </w:p>
    <w:p w:rsidR="002B6228" w:rsidRPr="002B6228" w:rsidRDefault="002B6228" w:rsidP="002B6228">
      <w:r w:rsidRPr="002B6228">
        <w:t> </w:t>
      </w:r>
    </w:p>
    <w:p w:rsidR="002B6228" w:rsidRPr="002B6228" w:rsidRDefault="002B6228" w:rsidP="002B6228">
      <w:r w:rsidRPr="002B6228">
        <w:t>Заявление</w:t>
      </w:r>
    </w:p>
    <w:p w:rsidR="002B6228" w:rsidRPr="002B6228" w:rsidRDefault="002B6228" w:rsidP="002B6228">
      <w:r w:rsidRPr="002B6228">
        <w:br/>
        <w:t>Прошу Вас предоставить мне ежегодный оплачиваемый отпуск с 28.06.2016 продолжительностью 3 календарных дня с последующим увольнением по собственному желанию.</w:t>
      </w:r>
    </w:p>
    <w:p w:rsidR="002B6228" w:rsidRPr="002B6228" w:rsidRDefault="002B6228" w:rsidP="002B6228">
      <w:r w:rsidRPr="002B6228">
        <w:br/>
        <w:t>23.06.2016</w:t>
      </w:r>
    </w:p>
    <w:p w:rsidR="002B6228" w:rsidRPr="002B6228" w:rsidRDefault="002B6228" w:rsidP="002B6228">
      <w:r w:rsidRPr="002B6228">
        <w:br/>
        <w:t xml:space="preserve">Переводчик _____________ </w:t>
      </w:r>
      <w:proofErr w:type="spellStart"/>
      <w:r w:rsidRPr="002B6228">
        <w:t>Стрельцова</w:t>
      </w:r>
      <w:proofErr w:type="spellEnd"/>
      <w:r w:rsidRPr="002B6228">
        <w:t> Е.А.</w:t>
      </w:r>
      <w:bookmarkStart w:id="0" w:name="_GoBack"/>
      <w:bookmarkEnd w:id="0"/>
    </w:p>
    <w:p w:rsidR="00F91CD1" w:rsidRDefault="00F91CD1"/>
    <w:sectPr w:rsidR="00F9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43"/>
    <w:rsid w:val="002B6228"/>
    <w:rsid w:val="008F1743"/>
    <w:rsid w:val="00F9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7E78"/>
  <w15:chartTrackingRefBased/>
  <w15:docId w15:val="{45094BC5-85C0-4DD3-9644-AA84E4F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2018-01-25T10:14:00Z</dcterms:created>
  <dcterms:modified xsi:type="dcterms:W3CDTF">2018-01-25T10:14:00Z</dcterms:modified>
</cp:coreProperties>
</file>